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39"/>
        <w:gridCol w:w="3402"/>
        <w:gridCol w:w="2054"/>
      </w:tblGrid>
      <w:tr w:rsidR="00C372DD" w:rsidRPr="008D317C" w14:paraId="50C01CAB" w14:textId="77777777" w:rsidTr="004B5D86">
        <w:trPr>
          <w:jc w:val="center"/>
        </w:trPr>
        <w:tc>
          <w:tcPr>
            <w:tcW w:w="9895" w:type="dxa"/>
            <w:gridSpan w:val="3"/>
            <w:shd w:val="clear" w:color="auto" w:fill="F2F2F2" w:themeFill="background1" w:themeFillShade="F2"/>
            <w:noWrap/>
            <w:vAlign w:val="bottom"/>
          </w:tcPr>
          <w:p w14:paraId="669D7EAF" w14:textId="77777777" w:rsidR="00C372DD" w:rsidRPr="008D317C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bookmarkStart w:id="0" w:name="RANGE!A1:I68"/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ΑΙΤΗΣΗ</w:t>
            </w:r>
            <w:bookmarkEnd w:id="0"/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ΥΠΟΨΗΦΙΟΤΗΤΑΣ</w:t>
            </w:r>
          </w:p>
          <w:p w14:paraId="4311E34E" w14:textId="77777777" w:rsidR="008D317C" w:rsidRPr="008D317C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ΓΙΑ </w:t>
            </w:r>
            <w:r w:rsidR="00740551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ΠΛΗΡΩΣΗ</w:t>
            </w:r>
            <w:r w:rsidR="0055496E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="00844CFA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ΤΗΣ </w:t>
            </w: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ΘΕΣΗ</w:t>
            </w:r>
            <w:r w:rsidR="00740551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Σ</w:t>
            </w: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="00844CFA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ΤΟΥ </w:t>
            </w:r>
            <w:r w:rsidR="00740551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ΥΠΕΥΘΥΝΟΥ ΣΧΟΛΙΚΟΥ ΕΠΑΓΓΕΛΜΑΤΙΚΟΥ ΠΡΟΣΑΝΑΤΟΛΙΣΜΟΥ</w:t>
            </w:r>
          </w:p>
          <w:p w14:paraId="2049F81C" w14:textId="4363AD20" w:rsidR="00DA0D37" w:rsidRPr="008D317C" w:rsidRDefault="00740551" w:rsidP="008D317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ΤΗΣ </w:t>
            </w:r>
            <w:r w:rsid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ΔΔΕ</w:t>
            </w:r>
            <w:r w:rsidR="00DA0D37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="00B43037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ΚΑΣΤΟΡΙΑΣ</w:t>
            </w:r>
            <w:r w:rsid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ΣΥΜΦΩΝΑ ΜΕ ΤΟ ΑΡΘ </w:t>
            </w:r>
            <w:r w:rsidR="008D317C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124 του </w:t>
            </w:r>
            <w:r w:rsidR="00B43037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ν</w:t>
            </w:r>
            <w:r w:rsidR="008D317C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. 4876/2021 (ΦΕΚ 251/</w:t>
            </w:r>
            <w:r w:rsidR="00B43037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τ. </w:t>
            </w:r>
            <w:r w:rsidR="008D317C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Α</w:t>
            </w:r>
            <w:r w:rsidR="00B43037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΄</w:t>
            </w:r>
            <w:r w:rsidR="008D317C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/23-12-2021)</w:t>
            </w:r>
          </w:p>
        </w:tc>
      </w:tr>
      <w:tr w:rsidR="00C372DD" w:rsidRPr="008D317C" w14:paraId="4D8F80F2" w14:textId="77777777" w:rsidTr="004B5D86">
        <w:trPr>
          <w:trHeight w:hRule="exact" w:val="510"/>
          <w:jc w:val="center"/>
        </w:trPr>
        <w:tc>
          <w:tcPr>
            <w:tcW w:w="9895" w:type="dxa"/>
            <w:gridSpan w:val="3"/>
            <w:shd w:val="clear" w:color="auto" w:fill="D0CECE" w:themeFill="background2" w:themeFillShade="E6"/>
            <w:noWrap/>
            <w:vAlign w:val="center"/>
          </w:tcPr>
          <w:p w14:paraId="7518A56F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8D317C" w14:paraId="2DDA4CD8" w14:textId="77777777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14:paraId="155293DE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Επώνυμο: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14:paraId="1BFF57DC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2C253D08" w14:textId="77777777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14:paraId="2AC2BD9B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Όνομα: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14:paraId="0BF0B38F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334D557E" w14:textId="77777777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14:paraId="2BA32BB5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Πατρώνυμο: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14:paraId="2DD08364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4037F55E" w14:textId="77777777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14:paraId="38D58529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Αριθμός Μητρώου: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14:paraId="72624D2F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24CF70A3" w14:textId="77777777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14:paraId="3DCCE333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Κλάδος/Ειδικότητα:</w:t>
            </w:r>
            <w:r w:rsidR="00545CF1" w:rsidRPr="008D317C">
              <w:rPr>
                <w:rFonts w:asciiTheme="minorHAnsi" w:eastAsia="Times New Roman" w:hAnsiTheme="minorHAnsi" w:cstheme="minorHAnsi"/>
                <w:lang w:val="en-US" w:eastAsia="el-GR"/>
              </w:rPr>
              <w:t xml:space="preserve"> 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14:paraId="78350360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02CD2E56" w14:textId="77777777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14:paraId="4520F34F" w14:textId="77777777" w:rsidR="00C372DD" w:rsidRPr="008D317C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Θέση </w:t>
            </w:r>
            <w:r w:rsidR="00DB201D" w:rsidRPr="008D317C">
              <w:rPr>
                <w:rFonts w:asciiTheme="minorHAnsi" w:eastAsia="Times New Roman" w:hAnsiTheme="minorHAnsi" w:cstheme="minorHAnsi"/>
                <w:lang w:eastAsia="el-GR"/>
              </w:rPr>
              <w:t>στην οποία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υπηρετεί: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14:paraId="1C22EC3A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67D9FAA5" w14:textId="77777777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vAlign w:val="center"/>
          </w:tcPr>
          <w:p w14:paraId="147754BD" w14:textId="77777777" w:rsidR="00C372DD" w:rsidRPr="008D317C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Διεύθυ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νση</w:t>
            </w:r>
            <w:r w:rsidR="00BA318B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Εκπαίδευσης </w:t>
            </w:r>
            <w:r w:rsidR="00BA318B" w:rsidRPr="008D317C">
              <w:rPr>
                <w:rFonts w:asciiTheme="minorHAnsi" w:eastAsia="Times New Roman" w:hAnsiTheme="minorHAnsi" w:cstheme="minorHAnsi"/>
                <w:lang w:eastAsia="el-GR"/>
              </w:rPr>
              <w:t>οργανικής θέσης: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14:paraId="40FA92AE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DB201D" w:rsidRPr="008D317C" w14:paraId="00774097" w14:textId="77777777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14:paraId="30717930" w14:textId="59AB6C65" w:rsidR="00DB201D" w:rsidRPr="008D317C" w:rsidRDefault="00DB201D" w:rsidP="004B5D8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ΦΕΚ </w:t>
            </w:r>
            <w:r w:rsidR="004B5D86">
              <w:rPr>
                <w:rFonts w:asciiTheme="minorHAnsi" w:eastAsia="Times New Roman" w:hAnsiTheme="minorHAnsi" w:cstheme="minorHAnsi"/>
                <w:lang w:eastAsia="el-GR"/>
              </w:rPr>
              <w:t>δ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ιορισμού: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14:paraId="0C42F9D6" w14:textId="77777777" w:rsidR="00DB201D" w:rsidRPr="008D317C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327BCB78" w14:textId="77777777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14:paraId="79F59D05" w14:textId="77777777" w:rsidR="00C372DD" w:rsidRPr="008D317C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νία ΦΕΚ Διορισμού: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14:paraId="5E95C38C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4FA94412" w14:textId="77777777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14:paraId="52398CDD" w14:textId="77777777" w:rsidR="00C372DD" w:rsidRPr="008D317C" w:rsidRDefault="00E54F1E" w:rsidP="004B5D8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νία </w:t>
            </w:r>
            <w:r w:rsidR="004B5D86">
              <w:rPr>
                <w:rFonts w:asciiTheme="minorHAnsi" w:eastAsia="Times New Roman" w:hAnsiTheme="minorHAnsi" w:cstheme="minorHAnsi"/>
                <w:lang w:eastAsia="el-GR"/>
              </w:rPr>
              <w:t>α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νάληψης υπηρεσίας: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14:paraId="04DDE510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47C57E37" w14:textId="77777777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14:paraId="2BA5354A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Διεύθυνση κατοικίας: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14:paraId="7BFA2E0C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4CF75B10" w14:textId="77777777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14:paraId="7E87E78F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Πόλη: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ECB4226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054" w:type="dxa"/>
            <w:shd w:val="clear" w:color="auto" w:fill="auto"/>
            <w:noWrap/>
            <w:vAlign w:val="center"/>
          </w:tcPr>
          <w:p w14:paraId="16B5868C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Τ.Κ : </w:t>
            </w:r>
          </w:p>
        </w:tc>
      </w:tr>
      <w:tr w:rsidR="00C372DD" w:rsidRPr="008D317C" w14:paraId="01F5E5D6" w14:textId="77777777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14:paraId="486D431D" w14:textId="77777777" w:rsidR="00C372DD" w:rsidRPr="008D317C" w:rsidRDefault="00C372DD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Τηλέφων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α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Επικοινωνίας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: 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14:paraId="22B48242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7F4E4105" w14:textId="77777777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14:paraId="517EFDA3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lightGray"/>
                <w:lang w:eastAsia="el-GR"/>
              </w:rPr>
            </w:pPr>
            <w:r w:rsidRPr="002A3B81">
              <w:rPr>
                <w:rFonts w:asciiTheme="minorHAnsi" w:eastAsia="Times New Roman" w:hAnsiTheme="minorHAnsi" w:cstheme="minorHAnsi"/>
                <w:lang w:eastAsia="el-GR"/>
              </w:rPr>
              <w:t>Προσωπικό e-</w:t>
            </w:r>
            <w:proofErr w:type="spellStart"/>
            <w:r w:rsidRPr="002A3B81">
              <w:rPr>
                <w:rFonts w:asciiTheme="minorHAnsi" w:eastAsia="Times New Roman" w:hAnsiTheme="minorHAnsi" w:cstheme="minorHAnsi"/>
                <w:lang w:eastAsia="el-GR"/>
              </w:rPr>
              <w:t>mail</w:t>
            </w:r>
            <w:proofErr w:type="spellEnd"/>
            <w:r w:rsidRPr="002A3B81">
              <w:rPr>
                <w:rFonts w:asciiTheme="minorHAnsi" w:eastAsia="Times New Roman" w:hAnsiTheme="minorHAnsi" w:cstheme="minorHAnsi"/>
                <w:lang w:eastAsia="el-GR"/>
              </w:rPr>
              <w:t>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14:paraId="0FD52738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</w:tbl>
    <w:p w14:paraId="78214710" w14:textId="77777777" w:rsidR="00914077" w:rsidRPr="00BE701B" w:rsidRDefault="00914077" w:rsidP="008D31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9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77"/>
        <w:gridCol w:w="5762"/>
      </w:tblGrid>
      <w:tr w:rsidR="00C372DD" w:rsidRPr="008D317C" w14:paraId="12DCD4A8" w14:textId="77777777" w:rsidTr="004B5D86">
        <w:trPr>
          <w:trHeight w:hRule="exact" w:val="433"/>
          <w:jc w:val="center"/>
        </w:trPr>
        <w:tc>
          <w:tcPr>
            <w:tcW w:w="9939" w:type="dxa"/>
            <w:gridSpan w:val="2"/>
            <w:shd w:val="clear" w:color="auto" w:fill="D0CECE" w:themeFill="background2" w:themeFillShade="E6"/>
            <w:noWrap/>
            <w:vAlign w:val="center"/>
          </w:tcPr>
          <w:p w14:paraId="2FB02088" w14:textId="77777777" w:rsidR="00C372DD" w:rsidRPr="008D317C" w:rsidRDefault="00C372DD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lang w:eastAsia="el-GR"/>
              </w:rPr>
              <w:t>ΠΡΟΫΠΟΘΕΣΕΙΣ ΕΠΙΛΟΓΗΣ</w:t>
            </w:r>
          </w:p>
        </w:tc>
      </w:tr>
      <w:tr w:rsidR="00C372DD" w:rsidRPr="008D317C" w14:paraId="467829FD" w14:textId="77777777" w:rsidTr="001C5A61">
        <w:trPr>
          <w:trHeight w:hRule="exact" w:val="920"/>
          <w:jc w:val="center"/>
        </w:trPr>
        <w:tc>
          <w:tcPr>
            <w:tcW w:w="4177" w:type="dxa"/>
            <w:shd w:val="clear" w:color="auto" w:fill="F2F2F2" w:themeFill="background1" w:themeFillShade="F2"/>
            <w:noWrap/>
            <w:vAlign w:val="center"/>
          </w:tcPr>
          <w:p w14:paraId="3CD6DCF1" w14:textId="3A968661" w:rsidR="00C372DD" w:rsidRPr="008D317C" w:rsidRDefault="00035923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Υπηρετώ με οργανική θέση</w:t>
            </w:r>
            <w:r w:rsidR="00CC2DB1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>σε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σχολική μονάδα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ή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Διάθεση ΠΥΣΔΕ </w:t>
            </w:r>
            <w:r w:rsidR="00B43037">
              <w:rPr>
                <w:rFonts w:asciiTheme="minorHAnsi" w:eastAsia="Times New Roman" w:hAnsiTheme="minorHAnsi" w:cstheme="minorHAnsi"/>
                <w:lang w:eastAsia="el-GR"/>
              </w:rPr>
              <w:t>Καστοριάς</w:t>
            </w:r>
          </w:p>
        </w:tc>
        <w:tc>
          <w:tcPr>
            <w:tcW w:w="5762" w:type="dxa"/>
            <w:shd w:val="clear" w:color="auto" w:fill="auto"/>
            <w:noWrap/>
            <w:vAlign w:val="center"/>
          </w:tcPr>
          <w:p w14:paraId="19E6CDF7" w14:textId="77777777" w:rsidR="00C372DD" w:rsidRPr="008D317C" w:rsidRDefault="00C372DD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422093CE" w14:textId="77777777" w:rsidTr="001C5A61">
        <w:trPr>
          <w:trHeight w:hRule="exact" w:val="714"/>
          <w:jc w:val="center"/>
        </w:trPr>
        <w:tc>
          <w:tcPr>
            <w:tcW w:w="4177" w:type="dxa"/>
            <w:shd w:val="clear" w:color="auto" w:fill="F2F2F2" w:themeFill="background1" w:themeFillShade="F2"/>
            <w:noWrap/>
            <w:vAlign w:val="center"/>
          </w:tcPr>
          <w:p w14:paraId="0AEF9DAA" w14:textId="77777777" w:rsidR="00C372DD" w:rsidRPr="008D317C" w:rsidRDefault="00035923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Χρόνος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>Εκπαιδευτικής Υπηρεσίας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</w:p>
        </w:tc>
        <w:tc>
          <w:tcPr>
            <w:tcW w:w="5762" w:type="dxa"/>
            <w:shd w:val="clear" w:color="auto" w:fill="auto"/>
            <w:noWrap/>
            <w:vAlign w:val="center"/>
          </w:tcPr>
          <w:p w14:paraId="25803290" w14:textId="77777777" w:rsidR="00C372DD" w:rsidRPr="008D317C" w:rsidRDefault="00035923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  <w:tr w:rsidR="00C412D9" w:rsidRPr="008D317C" w14:paraId="148980AE" w14:textId="77777777" w:rsidTr="001C5A61">
        <w:trPr>
          <w:trHeight w:hRule="exact" w:val="568"/>
          <w:jc w:val="center"/>
        </w:trPr>
        <w:tc>
          <w:tcPr>
            <w:tcW w:w="4177" w:type="dxa"/>
            <w:shd w:val="clear" w:color="auto" w:fill="F2F2F2" w:themeFill="background1" w:themeFillShade="F2"/>
            <w:noWrap/>
            <w:vAlign w:val="center"/>
          </w:tcPr>
          <w:p w14:paraId="76D32956" w14:textId="77777777" w:rsidR="00C412D9" w:rsidRPr="008D317C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Χρόνος Διδακτικής Υπηρεσίας</w:t>
            </w:r>
          </w:p>
        </w:tc>
        <w:tc>
          <w:tcPr>
            <w:tcW w:w="5762" w:type="dxa"/>
            <w:shd w:val="clear" w:color="auto" w:fill="auto"/>
            <w:noWrap/>
            <w:vAlign w:val="center"/>
          </w:tcPr>
          <w:p w14:paraId="1DE5D0D7" w14:textId="77777777" w:rsidR="00C412D9" w:rsidRPr="008D317C" w:rsidRDefault="00C412D9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  <w:tr w:rsidR="00C412D9" w:rsidRPr="008D317C" w14:paraId="5D7D5B5F" w14:textId="77777777" w:rsidTr="001C5A61">
        <w:trPr>
          <w:trHeight w:hRule="exact" w:val="1341"/>
          <w:jc w:val="center"/>
        </w:trPr>
        <w:tc>
          <w:tcPr>
            <w:tcW w:w="4177" w:type="dxa"/>
            <w:shd w:val="clear" w:color="auto" w:fill="F2F2F2" w:themeFill="background1" w:themeFillShade="F2"/>
            <w:noWrap/>
            <w:vAlign w:val="center"/>
          </w:tcPr>
          <w:p w14:paraId="7A1A4C01" w14:textId="1CDB2015" w:rsidR="00C412D9" w:rsidRPr="008D317C" w:rsidRDefault="00C412D9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Τίτλοι σπουδών συναφών με το αντικείμενο της </w:t>
            </w:r>
            <w:proofErr w:type="spellStart"/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προκη</w:t>
            </w:r>
            <w:r w:rsidR="008A371D" w:rsidRPr="008D317C">
              <w:rPr>
                <w:rFonts w:asciiTheme="minorHAnsi" w:eastAsia="Times New Roman" w:hAnsiTheme="minorHAnsi" w:cstheme="minorHAnsi"/>
                <w:lang w:eastAsia="el-GR"/>
              </w:rPr>
              <w:t>ρυσσόμενης</w:t>
            </w:r>
            <w:proofErr w:type="spellEnd"/>
            <w:r w:rsidR="008A371D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θέσης</w:t>
            </w:r>
          </w:p>
        </w:tc>
        <w:tc>
          <w:tcPr>
            <w:tcW w:w="5762" w:type="dxa"/>
            <w:shd w:val="clear" w:color="auto" w:fill="auto"/>
            <w:noWrap/>
            <w:vAlign w:val="center"/>
          </w:tcPr>
          <w:p w14:paraId="5DE2B66D" w14:textId="77777777" w:rsidR="00C412D9" w:rsidRPr="008D317C" w:rsidRDefault="00C412D9" w:rsidP="0079352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412D9" w:rsidRPr="008D317C" w14:paraId="06E18482" w14:textId="77777777" w:rsidTr="001C5A61">
        <w:trPr>
          <w:trHeight w:hRule="exact" w:val="708"/>
          <w:jc w:val="center"/>
        </w:trPr>
        <w:tc>
          <w:tcPr>
            <w:tcW w:w="4177" w:type="dxa"/>
            <w:shd w:val="clear" w:color="auto" w:fill="F2F2F2" w:themeFill="background1" w:themeFillShade="F2"/>
            <w:noWrap/>
            <w:vAlign w:val="center"/>
          </w:tcPr>
          <w:p w14:paraId="2D273B4E" w14:textId="77777777" w:rsidR="00C412D9" w:rsidRPr="008D317C" w:rsidRDefault="008A371D" w:rsidP="004B5D86">
            <w:pPr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Προϋπηρεσία σε συναφείς θέσεις</w:t>
            </w:r>
          </w:p>
        </w:tc>
        <w:tc>
          <w:tcPr>
            <w:tcW w:w="5762" w:type="dxa"/>
            <w:shd w:val="clear" w:color="auto" w:fill="auto"/>
            <w:noWrap/>
            <w:vAlign w:val="center"/>
          </w:tcPr>
          <w:p w14:paraId="551AF979" w14:textId="77777777" w:rsidR="00C412D9" w:rsidRPr="008D317C" w:rsidRDefault="008A371D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</w:tbl>
    <w:p w14:paraId="14A511C5" w14:textId="77777777" w:rsidR="00E807FF" w:rsidRPr="00C93F17" w:rsidRDefault="0073366B" w:rsidP="008D317C">
      <w:pPr>
        <w:spacing w:after="0"/>
        <w:rPr>
          <w:rFonts w:asciiTheme="minorHAnsi" w:hAnsiTheme="minorHAnsi" w:cstheme="minorHAnsi"/>
          <w:b/>
        </w:rPr>
      </w:pPr>
      <w:r w:rsidRPr="00C93F17">
        <w:rPr>
          <w:rFonts w:asciiTheme="minorHAnsi" w:hAnsiTheme="minorHAnsi" w:cstheme="minorHAnsi"/>
          <w:b/>
        </w:rPr>
        <w:t>Δ</w:t>
      </w:r>
      <w:r w:rsidR="002E22B7" w:rsidRPr="00C93F17">
        <w:rPr>
          <w:rFonts w:asciiTheme="minorHAnsi" w:hAnsiTheme="minorHAnsi" w:cstheme="minorHAnsi"/>
          <w:b/>
        </w:rPr>
        <w:t>ηλώνω ότι τ</w:t>
      </w:r>
      <w:r w:rsidR="008B4576" w:rsidRPr="00C93F17">
        <w:rPr>
          <w:rFonts w:asciiTheme="minorHAnsi" w:hAnsiTheme="minorHAnsi" w:cstheme="minorHAnsi"/>
          <w:b/>
        </w:rPr>
        <w:t>α παραπάνω στοιχεία είναι αληθή.</w:t>
      </w:r>
    </w:p>
    <w:p w14:paraId="1BA7824B" w14:textId="77777777" w:rsidR="00BF1910" w:rsidRPr="008D317C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Τόπος</w:t>
      </w:r>
      <w:r w:rsidR="00F31B6E">
        <w:rPr>
          <w:rFonts w:asciiTheme="minorHAnsi" w:hAnsiTheme="minorHAnsi" w:cstheme="minorHAnsi"/>
        </w:rPr>
        <w:t xml:space="preserve"> </w:t>
      </w:r>
      <w:r w:rsidRPr="008D317C">
        <w:rPr>
          <w:rFonts w:asciiTheme="minorHAnsi" w:hAnsiTheme="minorHAnsi" w:cstheme="minorHAnsi"/>
        </w:rPr>
        <w:t>……………………………..………</w:t>
      </w:r>
    </w:p>
    <w:p w14:paraId="043E34EB" w14:textId="77777777" w:rsidR="00BF1910" w:rsidRPr="008D317C" w:rsidRDefault="00BF1910" w:rsidP="00F07D4E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Ημερομηνία αίτησης: ……</w:t>
      </w:r>
      <w:r w:rsidR="00F07D4E">
        <w:rPr>
          <w:rFonts w:asciiTheme="minorHAnsi" w:hAnsiTheme="minorHAnsi" w:cstheme="minorHAnsi"/>
        </w:rPr>
        <w:t>/02/2022</w:t>
      </w:r>
    </w:p>
    <w:p w14:paraId="6180BB4A" w14:textId="77777777" w:rsidR="003440BF" w:rsidRDefault="003440BF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</w:p>
    <w:p w14:paraId="229DEE43" w14:textId="77777777" w:rsidR="00761816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 xml:space="preserve">Ο/η αιτών/ούσα – δηλών/ούσα </w:t>
      </w:r>
    </w:p>
    <w:p w14:paraId="1FCA34CB" w14:textId="77777777" w:rsidR="00761816" w:rsidRDefault="00761816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</w:p>
    <w:p w14:paraId="2B5808EB" w14:textId="77777777" w:rsidR="00BF1910" w:rsidRPr="008D317C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(υπογραφή)</w:t>
      </w:r>
    </w:p>
    <w:sectPr w:rsidR="00BF1910" w:rsidRPr="008D317C" w:rsidSect="008D317C">
      <w:pgSz w:w="11906" w:h="16838"/>
      <w:pgMar w:top="851" w:right="1049" w:bottom="851" w:left="1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DD"/>
    <w:rsid w:val="00035923"/>
    <w:rsid w:val="00044CBB"/>
    <w:rsid w:val="00057037"/>
    <w:rsid w:val="000E3A9F"/>
    <w:rsid w:val="000F4458"/>
    <w:rsid w:val="0013481E"/>
    <w:rsid w:val="001C5A61"/>
    <w:rsid w:val="001E3543"/>
    <w:rsid w:val="00263D88"/>
    <w:rsid w:val="00277B1F"/>
    <w:rsid w:val="002A15EE"/>
    <w:rsid w:val="002A36FD"/>
    <w:rsid w:val="002A3B81"/>
    <w:rsid w:val="002E22B7"/>
    <w:rsid w:val="003440BF"/>
    <w:rsid w:val="00381F1B"/>
    <w:rsid w:val="003E266D"/>
    <w:rsid w:val="00455AAF"/>
    <w:rsid w:val="004758DE"/>
    <w:rsid w:val="004B5D86"/>
    <w:rsid w:val="004D038C"/>
    <w:rsid w:val="00545CF1"/>
    <w:rsid w:val="00550D2A"/>
    <w:rsid w:val="0055496E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40551"/>
    <w:rsid w:val="00761816"/>
    <w:rsid w:val="0077738A"/>
    <w:rsid w:val="00793529"/>
    <w:rsid w:val="007C7EB1"/>
    <w:rsid w:val="008145B5"/>
    <w:rsid w:val="0082109D"/>
    <w:rsid w:val="00835E1E"/>
    <w:rsid w:val="00844CFA"/>
    <w:rsid w:val="00890B33"/>
    <w:rsid w:val="008A371D"/>
    <w:rsid w:val="008B4576"/>
    <w:rsid w:val="008C5FED"/>
    <w:rsid w:val="008D317C"/>
    <w:rsid w:val="008F73D1"/>
    <w:rsid w:val="00914077"/>
    <w:rsid w:val="00950873"/>
    <w:rsid w:val="0099541D"/>
    <w:rsid w:val="009C073D"/>
    <w:rsid w:val="00A27704"/>
    <w:rsid w:val="00A8489B"/>
    <w:rsid w:val="00AF0700"/>
    <w:rsid w:val="00B2410F"/>
    <w:rsid w:val="00B43037"/>
    <w:rsid w:val="00B5305B"/>
    <w:rsid w:val="00B6531B"/>
    <w:rsid w:val="00BA318B"/>
    <w:rsid w:val="00BE701B"/>
    <w:rsid w:val="00BF1910"/>
    <w:rsid w:val="00BF5B98"/>
    <w:rsid w:val="00C213B4"/>
    <w:rsid w:val="00C372DD"/>
    <w:rsid w:val="00C412D9"/>
    <w:rsid w:val="00C54F95"/>
    <w:rsid w:val="00C93F17"/>
    <w:rsid w:val="00CC2DB1"/>
    <w:rsid w:val="00D01304"/>
    <w:rsid w:val="00D56E75"/>
    <w:rsid w:val="00D87069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7046"/>
    <w:rsid w:val="00F07D4E"/>
    <w:rsid w:val="00F10227"/>
    <w:rsid w:val="00F31B6E"/>
    <w:rsid w:val="00F4207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9952"/>
  <w15:docId w15:val="{9F98174C-E135-4DA0-B4F8-7310E8F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msuser1205</cp:lastModifiedBy>
  <cp:revision>3</cp:revision>
  <dcterms:created xsi:type="dcterms:W3CDTF">2022-02-09T10:42:00Z</dcterms:created>
  <dcterms:modified xsi:type="dcterms:W3CDTF">2022-02-09T10:43:00Z</dcterms:modified>
</cp:coreProperties>
</file>